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9D07" w14:textId="77777777" w:rsidR="001F150B" w:rsidRDefault="001F150B" w:rsidP="001F150B">
      <w:pPr>
        <w:pStyle w:val="berschrift1"/>
      </w:pPr>
      <w:r>
        <w:t>ASCII und andere</w:t>
      </w:r>
    </w:p>
    <w:p w14:paraId="4A99E81D" w14:textId="5CA5E07C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>Wenn man mit dem Computer und dem Internet arbeitet, begegnet man des Öfteren der Möglichkeit, die Zeichencodierung auswählen zu können, so z.B. im Browser oder im E</w:t>
      </w:r>
      <w:r w:rsidR="002A2F16">
        <w:rPr>
          <w:rFonts w:asciiTheme="minorHAnsi" w:hAnsiTheme="minorHAnsi" w:cstheme="minorHAnsi"/>
          <w:sz w:val="28"/>
          <w:szCs w:val="28"/>
        </w:rPr>
        <w:t>-M</w:t>
      </w:r>
      <w:r w:rsidRPr="001F150B">
        <w:rPr>
          <w:rFonts w:asciiTheme="minorHAnsi" w:hAnsiTheme="minorHAnsi" w:cstheme="minorHAnsi"/>
          <w:sz w:val="28"/>
          <w:szCs w:val="28"/>
        </w:rPr>
        <w:t>ail-Programm. Die Wenigsten kennen überhaupt den Unterschi</w:t>
      </w:r>
      <w:r w:rsidR="002A2F16">
        <w:rPr>
          <w:rFonts w:asciiTheme="minorHAnsi" w:hAnsiTheme="minorHAnsi" w:cstheme="minorHAnsi"/>
          <w:sz w:val="28"/>
          <w:szCs w:val="28"/>
        </w:rPr>
        <w:t>ed, daher stelle ich</w:t>
      </w:r>
      <w:r w:rsidRPr="001F150B">
        <w:rPr>
          <w:rFonts w:asciiTheme="minorHAnsi" w:hAnsiTheme="minorHAnsi" w:cstheme="minorHAnsi"/>
          <w:sz w:val="28"/>
          <w:szCs w:val="28"/>
        </w:rPr>
        <w:t xml:space="preserve"> einmal die</w:t>
      </w:r>
      <w:r w:rsidR="002A2F16">
        <w:rPr>
          <w:rFonts w:asciiTheme="minorHAnsi" w:hAnsiTheme="minorHAnsi" w:cstheme="minorHAnsi"/>
          <w:sz w:val="28"/>
          <w:szCs w:val="28"/>
        </w:rPr>
        <w:t xml:space="preserve"> verschiedenen Codierungen vor:</w:t>
      </w:r>
    </w:p>
    <w:p w14:paraId="0D6A80D2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Zeichensatzcodierungen sind im Grunde nur Tabellen, die bestimmten Byte-Werten konkrete Zeichen zuordnen. Anfangs waren dies nur alphanumerische Zeichen, heutzutage umfassen Zeichensätze z.B. auch Runen oder kyrillische Zeichen. </w:t>
      </w:r>
    </w:p>
    <w:p w14:paraId="49DCBB6D" w14:textId="77777777" w:rsidR="001F150B" w:rsidRDefault="001F150B" w:rsidP="001F150B">
      <w:pPr>
        <w:pStyle w:val="berschrift2"/>
      </w:pPr>
      <w:r w:rsidRPr="001F150B">
        <w:t>ASCII</w:t>
      </w:r>
    </w:p>
    <w:p w14:paraId="340F14D9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>Der ASCII (American Standard Co</w:t>
      </w:r>
      <w:bookmarkStart w:id="0" w:name="_GoBack"/>
      <w:r w:rsidRPr="001F150B">
        <w:rPr>
          <w:rFonts w:asciiTheme="minorHAnsi" w:hAnsiTheme="minorHAnsi" w:cstheme="minorHAnsi"/>
          <w:sz w:val="28"/>
          <w:szCs w:val="28"/>
        </w:rPr>
        <w:t>d</w:t>
      </w:r>
      <w:bookmarkEnd w:id="0"/>
      <w:r w:rsidRPr="001F150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1F15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1F150B">
        <w:rPr>
          <w:rFonts w:asciiTheme="minorHAnsi" w:hAnsiTheme="minorHAnsi" w:cstheme="minorHAnsi"/>
          <w:sz w:val="28"/>
          <w:szCs w:val="28"/>
        </w:rPr>
        <w:t xml:space="preserve"> Information Interchange) entstand in den 60er Jahren, ist 7-Bit codiert, nutzt also nur die ersten 128 Kombinationsmöglichkeiten. Er umfasst alphanumerische, Sonder- und Steuerzeichen und ist von den verwendeten Zeichen her auf die englische Sprache ausgerichtet. </w:t>
      </w:r>
    </w:p>
    <w:p w14:paraId="419F90EA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Neben dem Standard-ASCII-Code gibt es noch den erweiterten ASCII-Code, bei dem nicht nur die ersten 128 Möglichkeiten genutzt werden, sondern auch noch die "letzten" 128. Die Varianten des erweiterten ASCII-Codes nennt man ANSI und ISO-8859. </w:t>
      </w:r>
    </w:p>
    <w:p w14:paraId="218730CF" w14:textId="77777777" w:rsidR="001F150B" w:rsidRDefault="001F150B" w:rsidP="001F150B">
      <w:pPr>
        <w:pStyle w:val="berschrift2"/>
      </w:pPr>
      <w:r w:rsidRPr="001F150B">
        <w:t>ANSI</w:t>
      </w:r>
    </w:p>
    <w:p w14:paraId="5A6839D5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ANSI ist eine Erweiterung des ASCII-Codes, er ist genormt vom American National-Standards Institute (daher der Name) und hat sich als Standard auf den Windows- und Macintosh-Betriebssystemen durchgesetzt. </w:t>
      </w:r>
    </w:p>
    <w:p w14:paraId="6B7F88E7" w14:textId="77777777" w:rsidR="001F150B" w:rsidRDefault="001F150B" w:rsidP="001F150B">
      <w:pPr>
        <w:pStyle w:val="berschrift2"/>
      </w:pPr>
      <w:r w:rsidRPr="001F150B">
        <w:t>ISO-8859</w:t>
      </w:r>
    </w:p>
    <w:p w14:paraId="16B3EEAC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Bei diesem Zeichensatz handelt es sich erstmal um eine Normserie mit länderspezifischen Zeichensätzen der ISO (International </w:t>
      </w:r>
      <w:proofErr w:type="spellStart"/>
      <w:r w:rsidRPr="001F150B">
        <w:rPr>
          <w:rFonts w:asciiTheme="minorHAnsi" w:hAnsiTheme="minorHAnsi" w:cstheme="minorHAnsi"/>
          <w:sz w:val="28"/>
          <w:szCs w:val="28"/>
        </w:rPr>
        <w:t>Organization</w:t>
      </w:r>
      <w:proofErr w:type="spellEnd"/>
      <w:r w:rsidRPr="001F15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15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1F15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150B">
        <w:rPr>
          <w:rFonts w:asciiTheme="minorHAnsi" w:hAnsiTheme="minorHAnsi" w:cstheme="minorHAnsi"/>
          <w:sz w:val="28"/>
          <w:szCs w:val="28"/>
        </w:rPr>
        <w:t>Standardization</w:t>
      </w:r>
      <w:proofErr w:type="spellEnd"/>
      <w:r w:rsidRPr="001F150B">
        <w:rPr>
          <w:rFonts w:asciiTheme="minorHAnsi" w:hAnsiTheme="minorHAnsi" w:cstheme="minorHAnsi"/>
          <w:sz w:val="28"/>
          <w:szCs w:val="28"/>
        </w:rPr>
        <w:t>). Der Zeichensatz ISO-8859-1 (</w:t>
      </w:r>
      <w:proofErr w:type="spellStart"/>
      <w:r w:rsidRPr="001F150B">
        <w:rPr>
          <w:rFonts w:asciiTheme="minorHAnsi" w:hAnsiTheme="minorHAnsi" w:cstheme="minorHAnsi"/>
          <w:sz w:val="28"/>
          <w:szCs w:val="28"/>
        </w:rPr>
        <w:t>Latin</w:t>
      </w:r>
      <w:proofErr w:type="spellEnd"/>
      <w:r w:rsidRPr="001F150B">
        <w:rPr>
          <w:rFonts w:asciiTheme="minorHAnsi" w:hAnsiTheme="minorHAnsi" w:cstheme="minorHAnsi"/>
          <w:sz w:val="28"/>
          <w:szCs w:val="28"/>
        </w:rPr>
        <w:t xml:space="preserve">) ist der erste von insgesamt 16 ländereigenen Zeichensätzen und ist für Westeuropa gemacht, beinhaltet also z.B. deutsche, französische oder skandinavische Sonderzeichen. </w:t>
      </w:r>
    </w:p>
    <w:p w14:paraId="0FD7ED91" w14:textId="77777777" w:rsidR="001F150B" w:rsidRDefault="001F150B" w:rsidP="001F150B">
      <w:pPr>
        <w:pStyle w:val="berschrift2"/>
      </w:pPr>
      <w:r w:rsidRPr="001F150B">
        <w:lastRenderedPageBreak/>
        <w:t>Unicode</w:t>
      </w:r>
    </w:p>
    <w:p w14:paraId="69C1862D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Entstanden Ende der 80er Jahre mit dem Ziel alle Sprachen der Welt in einem Zeichensatz zu vereinen, ist der Unicode der größte und umfassendste Zeichensatz. Anfangs 16-Bit codiert, allerdings 2001 umgestellt auf 32-Bit beinhaltete Unicode 4 im Jahre 2003 ca. 100000 verschiedene Zeichen. Der Unicode vereint tote wie auch lebende Sprachen, so sind z.B. auch Runen Bestandteil. </w:t>
      </w:r>
    </w:p>
    <w:p w14:paraId="40455685" w14:textId="77777777" w:rsidR="001F150B" w:rsidRDefault="001F150B" w:rsidP="001F150B">
      <w:pPr>
        <w:pStyle w:val="berschrift2"/>
      </w:pPr>
      <w:r w:rsidRPr="001F150B">
        <w:t>UTF-8</w:t>
      </w:r>
    </w:p>
    <w:p w14:paraId="3F1514EB" w14:textId="77777777" w:rsidR="001F150B" w:rsidRPr="001F150B" w:rsidRDefault="001F150B" w:rsidP="001F150B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F150B">
        <w:rPr>
          <w:rFonts w:asciiTheme="minorHAnsi" w:hAnsiTheme="minorHAnsi" w:cstheme="minorHAnsi"/>
          <w:sz w:val="28"/>
          <w:szCs w:val="28"/>
        </w:rPr>
        <w:t xml:space="preserve">Im Grunde eine Unicode-Variante mit hohem ASCII-Anteil, die Abkürzung bedeutet Unicode Transformation Format 8-Bit. Dieser Zeichensatz ist besonders im Internet weit verbreitet. Es ist angestrebt, dass er sich zum Standard entwickelt, indem alle neuen Internetkommunikationsprotokolle sich auf UTF-8 verstehen sollen. Da dies allerdings keine Verpflichtung, sondern nur eine Empfehlung oder "Bitte" ist, sieht es mit diesem Standard aktuell (März 2007) eher mäßig aus. </w:t>
      </w:r>
    </w:p>
    <w:p w14:paraId="26D044BA" w14:textId="77777777" w:rsidR="00617534" w:rsidRPr="001F150B" w:rsidRDefault="00617534">
      <w:pPr>
        <w:rPr>
          <w:rFonts w:cstheme="minorHAnsi"/>
          <w:sz w:val="28"/>
          <w:szCs w:val="28"/>
        </w:rPr>
      </w:pPr>
    </w:p>
    <w:sectPr w:rsidR="00617534" w:rsidRPr="001F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0B"/>
    <w:rsid w:val="001F150B"/>
    <w:rsid w:val="002A12D2"/>
    <w:rsid w:val="002A2F16"/>
    <w:rsid w:val="003012CE"/>
    <w:rsid w:val="00617534"/>
    <w:rsid w:val="00DB7D49"/>
    <w:rsid w:val="00E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2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F16"/>
    <w:rPr>
      <w:rFonts w:asciiTheme="majorHAnsi" w:eastAsiaTheme="majorEastAsia" w:hAnsiTheme="majorHAnsi" w:cstheme="majorBidi"/>
      <w:color w:val="4472C4" w:themeColor="accent1"/>
      <w:sz w:val="44"/>
      <w:szCs w:val="32"/>
    </w:rPr>
  </w:style>
  <w:style w:type="paragraph" w:styleId="StandardWeb">
    <w:name w:val="Normal (Web)"/>
    <w:basedOn w:val="Standard"/>
    <w:uiPriority w:val="99"/>
    <w:semiHidden/>
    <w:unhideWhenUsed/>
    <w:rsid w:val="001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F16"/>
    <w:rPr>
      <w:rFonts w:asciiTheme="majorHAnsi" w:eastAsiaTheme="majorEastAsia" w:hAnsiTheme="majorHAnsi" w:cstheme="majorBidi"/>
      <w:color w:val="4472C4" w:themeColor="accen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2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F16"/>
    <w:rPr>
      <w:rFonts w:asciiTheme="majorHAnsi" w:eastAsiaTheme="majorEastAsia" w:hAnsiTheme="majorHAnsi" w:cstheme="majorBidi"/>
      <w:color w:val="4472C4" w:themeColor="accent1"/>
      <w:sz w:val="44"/>
      <w:szCs w:val="32"/>
    </w:rPr>
  </w:style>
  <w:style w:type="paragraph" w:styleId="StandardWeb">
    <w:name w:val="Normal (Web)"/>
    <w:basedOn w:val="Standard"/>
    <w:uiPriority w:val="99"/>
    <w:semiHidden/>
    <w:unhideWhenUsed/>
    <w:rsid w:val="001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F16"/>
    <w:rPr>
      <w:rFonts w:asciiTheme="majorHAnsi" w:eastAsiaTheme="majorEastAsia" w:hAnsiTheme="majorHAnsi" w:cstheme="majorBidi"/>
      <w:color w:val="4472C4" w:themeColor="accen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siegmund-schultze</dc:creator>
  <cp:lastModifiedBy>Internetcafe</cp:lastModifiedBy>
  <cp:revision>3</cp:revision>
  <dcterms:created xsi:type="dcterms:W3CDTF">2019-07-24T10:02:00Z</dcterms:created>
  <dcterms:modified xsi:type="dcterms:W3CDTF">2019-07-24T10:04:00Z</dcterms:modified>
</cp:coreProperties>
</file>